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A" w:rsidRDefault="001613AC" w:rsidP="00127F0A">
      <w:pPr>
        <w:rPr>
          <w:b/>
          <w:sz w:val="10"/>
          <w:szCs w:val="10"/>
          <w:u w:val="single"/>
        </w:rPr>
      </w:pPr>
      <w:r w:rsidRPr="00187253">
        <w:rPr>
          <w:b/>
          <w:noProof/>
          <w:sz w:val="60"/>
          <w:szCs w:val="60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58CFB273" wp14:editId="32FDBC19">
            <wp:simplePos x="0" y="0"/>
            <wp:positionH relativeFrom="column">
              <wp:posOffset>4085590</wp:posOffset>
            </wp:positionH>
            <wp:positionV relativeFrom="paragraph">
              <wp:posOffset>-730885</wp:posOffset>
            </wp:positionV>
            <wp:extent cx="2289175" cy="695960"/>
            <wp:effectExtent l="0" t="0" r="0" b="889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FE" w:rsidRDefault="00A2396C" w:rsidP="00951E5D">
      <w:pPr>
        <w:jc w:val="center"/>
        <w:rPr>
          <w:b/>
          <w:sz w:val="10"/>
          <w:szCs w:val="10"/>
          <w:u w:val="single"/>
        </w:rPr>
      </w:pPr>
      <w:r>
        <w:rPr>
          <w:b/>
          <w:sz w:val="44"/>
          <w:szCs w:val="44"/>
          <w:u w:val="single"/>
        </w:rPr>
        <w:t>Plody moře a rybí speciality</w:t>
      </w:r>
    </w:p>
    <w:p w:rsidR="00807939" w:rsidRDefault="00807939" w:rsidP="00951E5D">
      <w:pPr>
        <w:jc w:val="center"/>
        <w:rPr>
          <w:b/>
          <w:sz w:val="10"/>
          <w:szCs w:val="10"/>
          <w:u w:val="single"/>
        </w:rPr>
      </w:pPr>
    </w:p>
    <w:p w:rsidR="00807939" w:rsidRPr="00807939" w:rsidRDefault="00807939" w:rsidP="00951E5D">
      <w:pPr>
        <w:jc w:val="center"/>
        <w:rPr>
          <w:b/>
          <w:sz w:val="10"/>
          <w:szCs w:val="10"/>
          <w:u w:val="single"/>
        </w:rPr>
      </w:pPr>
    </w:p>
    <w:p w:rsidR="00DF7350" w:rsidRPr="000867E6" w:rsidRDefault="00DF7350" w:rsidP="00DF7350">
      <w:pPr>
        <w:rPr>
          <w:b/>
          <w:sz w:val="24"/>
          <w:szCs w:val="32"/>
          <w:u w:val="single"/>
        </w:rPr>
      </w:pPr>
      <w:r w:rsidRPr="00E23616">
        <w:rPr>
          <w:b/>
          <w:sz w:val="24"/>
          <w:szCs w:val="32"/>
          <w:u w:val="single"/>
        </w:rPr>
        <w:t>Předkrm:</w:t>
      </w:r>
    </w:p>
    <w:p w:rsidR="00A2396C" w:rsidRDefault="00A2396C" w:rsidP="00A2396C">
      <w:pPr>
        <w:pStyle w:val="Bezmezer"/>
      </w:pPr>
      <w:r>
        <w:t>40g</w:t>
      </w:r>
      <w:r>
        <w:tab/>
      </w:r>
      <w:proofErr w:type="spellStart"/>
      <w:r>
        <w:t>Filetky</w:t>
      </w:r>
      <w:proofErr w:type="spellEnd"/>
      <w:r>
        <w:t xml:space="preserve"> uzeného lososa marinované v bazalkovém pestu, </w:t>
      </w:r>
      <w:proofErr w:type="spellStart"/>
      <w:r>
        <w:t>rukolový</w:t>
      </w:r>
      <w:proofErr w:type="spellEnd"/>
      <w:r>
        <w:t xml:space="preserve"> salát s kapary </w:t>
      </w:r>
    </w:p>
    <w:p w:rsidR="00DF7350" w:rsidRPr="00457CB2" w:rsidRDefault="00A2396C" w:rsidP="00A2396C">
      <w:pPr>
        <w:pStyle w:val="Bezmezer"/>
      </w:pPr>
      <w:r>
        <w:tab/>
        <w:t xml:space="preserve">a </w:t>
      </w:r>
      <w:proofErr w:type="spellStart"/>
      <w:r>
        <w:t>cherry</w:t>
      </w:r>
      <w:proofErr w:type="spellEnd"/>
      <w:r>
        <w:t xml:space="preserve"> rajčaty, bageta</w:t>
      </w:r>
      <w:r w:rsidR="00FC7ECD">
        <w:tab/>
      </w:r>
      <w:r w:rsidR="00BA00EC">
        <w:t xml:space="preserve"> (1,3,4,7,12)</w:t>
      </w:r>
      <w:r>
        <w:tab/>
      </w:r>
      <w:r>
        <w:tab/>
      </w:r>
      <w:r>
        <w:tab/>
      </w:r>
      <w:r w:rsidR="00DF7350" w:rsidRPr="00457CB2">
        <w:tab/>
      </w:r>
      <w:r w:rsidR="00DF7350" w:rsidRPr="00457CB2">
        <w:tab/>
      </w:r>
      <w:r w:rsidR="00DF7350" w:rsidRPr="00457CB2">
        <w:tab/>
      </w:r>
      <w:r w:rsidR="00DF7350" w:rsidRPr="00457CB2">
        <w:tab/>
      </w:r>
      <w:r>
        <w:t>9</w:t>
      </w:r>
      <w:r w:rsidR="00DF7350" w:rsidRPr="00457CB2">
        <w:t>9,-</w:t>
      </w:r>
    </w:p>
    <w:p w:rsidR="00DF7350" w:rsidRDefault="00DF7350" w:rsidP="00DF7350">
      <w:pPr>
        <w:rPr>
          <w:b/>
          <w:sz w:val="10"/>
          <w:szCs w:val="10"/>
          <w:u w:val="single"/>
        </w:rPr>
      </w:pPr>
    </w:p>
    <w:p w:rsidR="00DF7350" w:rsidRPr="000867E6" w:rsidRDefault="00DF7350" w:rsidP="00DF7350">
      <w:pPr>
        <w:rPr>
          <w:b/>
          <w:sz w:val="24"/>
          <w:szCs w:val="32"/>
          <w:u w:val="single"/>
        </w:rPr>
      </w:pPr>
      <w:r w:rsidRPr="00E23616">
        <w:rPr>
          <w:b/>
          <w:sz w:val="24"/>
          <w:szCs w:val="32"/>
          <w:u w:val="single"/>
        </w:rPr>
        <w:t>Polévka:</w:t>
      </w:r>
    </w:p>
    <w:p w:rsidR="00DF7350" w:rsidRPr="00457CB2" w:rsidRDefault="00DF7350" w:rsidP="00B036DB">
      <w:pPr>
        <w:pStyle w:val="Bezmezer"/>
        <w:ind w:left="705" w:hanging="705"/>
      </w:pPr>
      <w:r>
        <w:t>0,3l</w:t>
      </w:r>
      <w:r>
        <w:tab/>
      </w:r>
      <w:r w:rsidR="00B036DB">
        <w:t xml:space="preserve">Šafránový krém s nokem jasmínové rýže a krevetami marinovanými v ústřicové omáčce (2,4,7,14) </w:t>
      </w:r>
      <w:r w:rsidR="00B036DB">
        <w:tab/>
      </w:r>
      <w:r w:rsidR="00B036DB">
        <w:tab/>
      </w:r>
      <w:r w:rsidR="00B036DB">
        <w:tab/>
      </w:r>
      <w:r w:rsidR="00B036DB">
        <w:tab/>
      </w:r>
      <w:r w:rsidR="00B036DB">
        <w:tab/>
      </w:r>
      <w:r w:rsidR="00B036DB">
        <w:tab/>
      </w:r>
      <w:r w:rsidR="00B036DB">
        <w:tab/>
      </w:r>
      <w:r w:rsidR="00B036DB">
        <w:tab/>
      </w:r>
      <w:r w:rsidR="00B036DB">
        <w:tab/>
      </w:r>
      <w:r w:rsidR="00B036DB">
        <w:tab/>
        <w:t>79,-</w:t>
      </w:r>
    </w:p>
    <w:p w:rsidR="00DF7350" w:rsidRDefault="00DF7350" w:rsidP="00DF7350">
      <w:pPr>
        <w:rPr>
          <w:b/>
          <w:sz w:val="10"/>
          <w:szCs w:val="10"/>
          <w:u w:val="single"/>
        </w:rPr>
      </w:pPr>
    </w:p>
    <w:p w:rsidR="004C5C41" w:rsidRDefault="004C5C41" w:rsidP="00DF7350">
      <w:pPr>
        <w:rPr>
          <w:b/>
          <w:sz w:val="10"/>
          <w:szCs w:val="10"/>
          <w:u w:val="single"/>
        </w:rPr>
      </w:pPr>
    </w:p>
    <w:p w:rsidR="00DF7350" w:rsidRPr="000867E6" w:rsidRDefault="00DF7350" w:rsidP="00DF7350">
      <w:pPr>
        <w:rPr>
          <w:b/>
          <w:sz w:val="24"/>
          <w:szCs w:val="32"/>
          <w:u w:val="single"/>
        </w:rPr>
      </w:pPr>
      <w:r w:rsidRPr="00E23616">
        <w:rPr>
          <w:b/>
          <w:sz w:val="24"/>
          <w:szCs w:val="32"/>
          <w:u w:val="single"/>
        </w:rPr>
        <w:t>Hlavní chody:</w:t>
      </w:r>
    </w:p>
    <w:p w:rsidR="00A2396C" w:rsidRDefault="00B036DB" w:rsidP="0052635E">
      <w:pPr>
        <w:pStyle w:val="Bezmezer"/>
      </w:pPr>
      <w:r>
        <w:t>250g</w:t>
      </w:r>
      <w:r>
        <w:tab/>
        <w:t xml:space="preserve">Špenátová </w:t>
      </w:r>
      <w:proofErr w:type="spellStart"/>
      <w:r>
        <w:t>frittáta</w:t>
      </w:r>
      <w:proofErr w:type="spellEnd"/>
      <w:r>
        <w:t xml:space="preserve"> s uzeným lososem a mozzarellou, bageta (1,3,4,7) </w:t>
      </w:r>
      <w:r>
        <w:tab/>
      </w:r>
      <w:r>
        <w:tab/>
      </w:r>
      <w:r>
        <w:tab/>
        <w:t>189,-</w:t>
      </w:r>
    </w:p>
    <w:p w:rsidR="004E06F1" w:rsidRDefault="004E06F1" w:rsidP="0052635E">
      <w:pPr>
        <w:pStyle w:val="Bezmezer"/>
      </w:pPr>
    </w:p>
    <w:p w:rsidR="004E06F1" w:rsidRPr="004E06F1" w:rsidRDefault="004E06F1" w:rsidP="004E06F1">
      <w:pPr>
        <w:pStyle w:val="Bezmezer"/>
        <w:ind w:left="708" w:hanging="708"/>
      </w:pPr>
      <w:r w:rsidRPr="004E06F1">
        <w:t>300g</w:t>
      </w:r>
      <w:r w:rsidRPr="004E06F1">
        <w:tab/>
      </w:r>
      <w:proofErr w:type="spellStart"/>
      <w:r w:rsidRPr="004E06F1">
        <w:t>Zagrilovaný</w:t>
      </w:r>
      <w:proofErr w:type="spellEnd"/>
      <w:r w:rsidRPr="004E06F1">
        <w:t xml:space="preserve"> lilek plněný kozím sýrem s drcenými rajčaty a bazalkou, </w:t>
      </w:r>
      <w:r>
        <w:t>ústřicová omáčka, koprové brambory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18</w:t>
      </w:r>
      <w:r w:rsidRPr="004E06F1">
        <w:t>9,-</w:t>
      </w:r>
    </w:p>
    <w:p w:rsidR="00067EF6" w:rsidRDefault="00067EF6" w:rsidP="0052635E">
      <w:pPr>
        <w:pStyle w:val="Bezmezer"/>
      </w:pPr>
    </w:p>
    <w:p w:rsidR="00067EF6" w:rsidRDefault="00067EF6" w:rsidP="0052635E">
      <w:pPr>
        <w:pStyle w:val="Bezmezer"/>
      </w:pPr>
      <w:r>
        <w:t>300g</w:t>
      </w:r>
      <w:r>
        <w:tab/>
        <w:t xml:space="preserve">Salát </w:t>
      </w:r>
      <w:proofErr w:type="spellStart"/>
      <w:r>
        <w:t>Nicoisse</w:t>
      </w:r>
      <w:proofErr w:type="spellEnd"/>
      <w:r>
        <w:t xml:space="preserve"> s tuňákem (3,4,7,9,10,12) </w:t>
      </w:r>
      <w:r>
        <w:tab/>
      </w:r>
      <w:r>
        <w:tab/>
      </w:r>
      <w:r>
        <w:tab/>
      </w:r>
      <w:r>
        <w:tab/>
      </w:r>
      <w:r>
        <w:tab/>
      </w:r>
      <w:r>
        <w:tab/>
        <w:t>199,-</w:t>
      </w:r>
    </w:p>
    <w:p w:rsidR="00067EF6" w:rsidRDefault="00067EF6" w:rsidP="0052635E">
      <w:pPr>
        <w:pStyle w:val="Bezmezer"/>
      </w:pPr>
    </w:p>
    <w:p w:rsidR="00067EF6" w:rsidRDefault="00067EF6" w:rsidP="007E3D84">
      <w:pPr>
        <w:pStyle w:val="Bezmezer"/>
        <w:ind w:left="708" w:hanging="708"/>
      </w:pPr>
      <w:r>
        <w:t>150g</w:t>
      </w:r>
      <w:r>
        <w:tab/>
      </w:r>
      <w:proofErr w:type="spellStart"/>
      <w:r>
        <w:t>Filetky</w:t>
      </w:r>
      <w:proofErr w:type="spellEnd"/>
      <w:r>
        <w:t xml:space="preserve"> candáta na pomerančovém pepři, </w:t>
      </w:r>
      <w:proofErr w:type="spellStart"/>
      <w:r>
        <w:t>ratatouille</w:t>
      </w:r>
      <w:proofErr w:type="spellEnd"/>
      <w:r>
        <w:t>, pečené bramborové plátky</w:t>
      </w:r>
      <w:r w:rsidR="007E3D84">
        <w:t xml:space="preserve"> s estragonem (4,7) </w:t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  <w:t>219,-</w:t>
      </w:r>
    </w:p>
    <w:p w:rsidR="00067EF6" w:rsidRDefault="00067EF6" w:rsidP="0052635E">
      <w:pPr>
        <w:pStyle w:val="Bezmezer"/>
      </w:pPr>
    </w:p>
    <w:p w:rsidR="00067EF6" w:rsidRDefault="00067EF6" w:rsidP="0052635E">
      <w:pPr>
        <w:pStyle w:val="Bezmezer"/>
      </w:pPr>
      <w:r>
        <w:t>150g</w:t>
      </w:r>
      <w:r>
        <w:tab/>
        <w:t xml:space="preserve">Pečené </w:t>
      </w:r>
      <w:proofErr w:type="spellStart"/>
      <w:r>
        <w:t>filetky</w:t>
      </w:r>
      <w:proofErr w:type="spellEnd"/>
      <w:r>
        <w:t xml:space="preserve"> norského lososa na citronovém pepři, holandská omáčka, cuketové </w:t>
      </w:r>
      <w:r>
        <w:tab/>
      </w:r>
      <w:r>
        <w:tab/>
        <w:t xml:space="preserve">taštičky, ančovičkový </w:t>
      </w:r>
      <w:proofErr w:type="spellStart"/>
      <w:r>
        <w:t>dresing</w:t>
      </w:r>
      <w:proofErr w:type="spellEnd"/>
      <w:r>
        <w:t xml:space="preserve">, mořská řasa </w:t>
      </w:r>
      <w:proofErr w:type="spellStart"/>
      <w:r>
        <w:t>wakame</w:t>
      </w:r>
      <w:proofErr w:type="spellEnd"/>
      <w:r>
        <w:t xml:space="preserve"> (3,4,7,9,10,11,12) </w:t>
      </w:r>
      <w:r>
        <w:tab/>
      </w:r>
      <w:r>
        <w:tab/>
      </w:r>
      <w:r>
        <w:tab/>
        <w:t>239,-</w:t>
      </w:r>
    </w:p>
    <w:p w:rsidR="00AD4803" w:rsidRDefault="00EB35F3" w:rsidP="00A2396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35F3" w:rsidRDefault="00AD4803" w:rsidP="00A2396C">
      <w:pPr>
        <w:pStyle w:val="Bezmezer"/>
      </w:pPr>
      <w:r>
        <w:t>100g</w:t>
      </w:r>
      <w:r>
        <w:tab/>
        <w:t xml:space="preserve">Restované krevety s limetou, </w:t>
      </w:r>
      <w:r w:rsidR="00AE7F03">
        <w:t xml:space="preserve">šafránové </w:t>
      </w:r>
      <w:proofErr w:type="spellStart"/>
      <w:r w:rsidR="00AE7F03">
        <w:t>risotto</w:t>
      </w:r>
      <w:proofErr w:type="spellEnd"/>
      <w:r w:rsidR="00AE7F03">
        <w:t xml:space="preserve">, strouhané sýrem Gran </w:t>
      </w:r>
      <w:proofErr w:type="spellStart"/>
      <w:r w:rsidR="00AE7F03">
        <w:t>Biraghi</w:t>
      </w:r>
      <w:proofErr w:type="spellEnd"/>
      <w:r w:rsidR="00EB35F3">
        <w:t xml:space="preserve">, </w:t>
      </w:r>
    </w:p>
    <w:p w:rsidR="00AD4803" w:rsidRDefault="00EB35F3" w:rsidP="00EB35F3">
      <w:pPr>
        <w:pStyle w:val="Bezmezer"/>
        <w:ind w:firstLine="708"/>
      </w:pPr>
      <w:r>
        <w:t>řepová redukce</w:t>
      </w:r>
      <w:r w:rsidR="00AD4803">
        <w:tab/>
      </w:r>
      <w:r w:rsidR="00BA00EC">
        <w:t xml:space="preserve"> (2,4,7,9,10,11,12)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803">
        <w:t>2</w:t>
      </w:r>
      <w:r w:rsidR="00B036DB">
        <w:t>3</w:t>
      </w:r>
      <w:r w:rsidR="00AD4803">
        <w:t>9,-</w:t>
      </w:r>
    </w:p>
    <w:p w:rsidR="00AD4803" w:rsidRDefault="00AD4803" w:rsidP="00A2396C">
      <w:pPr>
        <w:pStyle w:val="Bezmezer"/>
      </w:pPr>
    </w:p>
    <w:p w:rsidR="0052635E" w:rsidRDefault="00AD4803" w:rsidP="0052635E">
      <w:pPr>
        <w:pStyle w:val="Bezmezer"/>
      </w:pPr>
      <w:r>
        <w:t>100g</w:t>
      </w:r>
      <w:r>
        <w:tab/>
      </w:r>
      <w:proofErr w:type="spellStart"/>
      <w:r w:rsidR="0052635E">
        <w:t>File</w:t>
      </w:r>
      <w:r w:rsidR="00B036DB">
        <w:t>tovaný</w:t>
      </w:r>
      <w:proofErr w:type="spellEnd"/>
      <w:r w:rsidR="00B036DB">
        <w:t xml:space="preserve"> steak z tuňáka </w:t>
      </w:r>
      <w:proofErr w:type="spellStart"/>
      <w:r w:rsidR="00B036DB">
        <w:t>Sushimi</w:t>
      </w:r>
      <w:proofErr w:type="spellEnd"/>
      <w:r w:rsidR="00B036DB">
        <w:t xml:space="preserve">, </w:t>
      </w:r>
      <w:proofErr w:type="spellStart"/>
      <w:r w:rsidR="00B036DB">
        <w:t>dýňovo</w:t>
      </w:r>
      <w:proofErr w:type="spellEnd"/>
      <w:r w:rsidR="00B036DB">
        <w:t>-</w:t>
      </w:r>
      <w:r w:rsidR="0052635E">
        <w:t>bramborové pyré s</w:t>
      </w:r>
      <w:r w:rsidR="00B036DB">
        <w:t> drceným koriandrem</w:t>
      </w:r>
      <w:r w:rsidR="0052635E">
        <w:t>,</w:t>
      </w:r>
    </w:p>
    <w:p w:rsidR="00AD4803" w:rsidRDefault="0052635E" w:rsidP="0052635E">
      <w:pPr>
        <w:pStyle w:val="Bezmezer"/>
      </w:pPr>
      <w:r>
        <w:tab/>
        <w:t xml:space="preserve">mořská řasa </w:t>
      </w:r>
      <w:proofErr w:type="spellStart"/>
      <w:r>
        <w:t>wakame</w:t>
      </w:r>
      <w:proofErr w:type="spellEnd"/>
      <w:r>
        <w:t xml:space="preserve"> </w:t>
      </w:r>
      <w:r w:rsidR="00BA00EC">
        <w:t>(4,7,9,11,12)</w:t>
      </w:r>
      <w:r w:rsidR="00BA00EC">
        <w:tab/>
      </w:r>
      <w:r w:rsidR="00EB35F3">
        <w:tab/>
      </w:r>
      <w:r w:rsidR="00EB35F3">
        <w:tab/>
      </w:r>
      <w:r w:rsidR="00EB35F3">
        <w:tab/>
      </w:r>
      <w:r w:rsidR="00EB35F3">
        <w:tab/>
      </w:r>
      <w:r w:rsidR="00EB35F3">
        <w:tab/>
      </w:r>
      <w:r w:rsidR="00EB35F3">
        <w:tab/>
      </w:r>
      <w:r w:rsidR="00AD4803">
        <w:t>2</w:t>
      </w:r>
      <w:r>
        <w:t>7</w:t>
      </w:r>
      <w:r w:rsidR="00AD4803">
        <w:t>9,-</w:t>
      </w:r>
    </w:p>
    <w:p w:rsidR="00B036DB" w:rsidRDefault="00B036DB" w:rsidP="0052635E">
      <w:pPr>
        <w:pStyle w:val="Bezmezer"/>
      </w:pPr>
    </w:p>
    <w:p w:rsidR="00B036DB" w:rsidRDefault="00B036DB" w:rsidP="00B036DB">
      <w:pPr>
        <w:pStyle w:val="Bezmezer"/>
        <w:ind w:left="708" w:hanging="708"/>
      </w:pPr>
      <w:r>
        <w:t>300g</w:t>
      </w:r>
      <w:r>
        <w:tab/>
        <w:t xml:space="preserve">Pečená pražma </w:t>
      </w:r>
      <w:proofErr w:type="spellStart"/>
      <w:r>
        <w:t>královksá</w:t>
      </w:r>
      <w:proofErr w:type="spellEnd"/>
      <w:r>
        <w:t xml:space="preserve"> na citrusových plodech, </w:t>
      </w:r>
      <w:r w:rsidR="007E3D84">
        <w:t xml:space="preserve">grilovaná zelenina, mořská řasa      </w:t>
      </w:r>
      <w:proofErr w:type="spellStart"/>
      <w:r>
        <w:t>wakame</w:t>
      </w:r>
      <w:proofErr w:type="spellEnd"/>
      <w:r>
        <w:t xml:space="preserve">, bageta (1,3,4,7,11) </w:t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 w:rsidR="007E3D84">
        <w:tab/>
      </w:r>
      <w:r>
        <w:t>299,-</w:t>
      </w:r>
    </w:p>
    <w:p w:rsidR="00AE7F03" w:rsidRDefault="00AE7F03" w:rsidP="00A2396C">
      <w:pPr>
        <w:pStyle w:val="Bezmezer"/>
      </w:pPr>
    </w:p>
    <w:p w:rsidR="00DF7350" w:rsidRPr="00457CB2" w:rsidRDefault="00B036DB" w:rsidP="00B036DB">
      <w:pPr>
        <w:pStyle w:val="Bezmezer"/>
        <w:ind w:left="708" w:hanging="708"/>
        <w:rPr>
          <w:sz w:val="24"/>
        </w:rPr>
      </w:pPr>
      <w:r>
        <w:t>300g</w:t>
      </w:r>
      <w:r>
        <w:tab/>
        <w:t>Mo</w:t>
      </w:r>
      <w:r w:rsidR="00AE7F03">
        <w:t>řský vlk</w:t>
      </w:r>
      <w:r>
        <w:t xml:space="preserve"> pečený v rozmarýnové solné krustě, koprové brambory, mořská řasa </w:t>
      </w:r>
      <w:r w:rsidR="007E3D84">
        <w:t xml:space="preserve">         </w:t>
      </w:r>
      <w:proofErr w:type="spellStart"/>
      <w:r>
        <w:t>wakame</w:t>
      </w:r>
      <w:proofErr w:type="spellEnd"/>
      <w:r w:rsidR="00AE7F03">
        <w:t xml:space="preserve"> </w:t>
      </w:r>
      <w:r w:rsidR="00BA00EC">
        <w:t>(1,3,4,7,11)</w:t>
      </w:r>
      <w:r w:rsidR="00BA00EC">
        <w:tab/>
      </w:r>
      <w:r w:rsidR="00AE7F03">
        <w:tab/>
      </w:r>
      <w:r w:rsidR="00AE7F03">
        <w:tab/>
      </w:r>
      <w:r w:rsidR="00AE7F03">
        <w:tab/>
      </w:r>
      <w:r w:rsidR="00AE7F03">
        <w:tab/>
      </w:r>
      <w:r w:rsidR="00AE7F03">
        <w:tab/>
      </w:r>
      <w:r w:rsidR="00AE7F03">
        <w:tab/>
      </w:r>
      <w:r w:rsidR="007E3D84">
        <w:tab/>
      </w:r>
      <w:r w:rsidR="00AE7F03">
        <w:tab/>
        <w:t>289,-</w:t>
      </w:r>
      <w:r w:rsidR="00AE7F03" w:rsidRPr="00AE7F03">
        <w:t xml:space="preserve"> </w:t>
      </w:r>
    </w:p>
    <w:p w:rsidR="00DF7350" w:rsidRDefault="00DF7350" w:rsidP="00DF7350">
      <w:pPr>
        <w:rPr>
          <w:b/>
          <w:sz w:val="10"/>
          <w:szCs w:val="10"/>
          <w:u w:val="single"/>
        </w:rPr>
      </w:pPr>
    </w:p>
    <w:p w:rsidR="00DF7350" w:rsidRDefault="00DF7350" w:rsidP="00DF7350">
      <w:pPr>
        <w:rPr>
          <w:b/>
          <w:sz w:val="24"/>
          <w:szCs w:val="32"/>
          <w:u w:val="single"/>
        </w:rPr>
      </w:pPr>
      <w:r>
        <w:rPr>
          <w:b/>
          <w:sz w:val="24"/>
          <w:szCs w:val="32"/>
          <w:u w:val="single"/>
        </w:rPr>
        <w:t>Dezert</w:t>
      </w:r>
      <w:r w:rsidRPr="00E23616">
        <w:rPr>
          <w:b/>
          <w:sz w:val="24"/>
          <w:szCs w:val="32"/>
          <w:u w:val="single"/>
        </w:rPr>
        <w:t>:</w:t>
      </w:r>
    </w:p>
    <w:p w:rsidR="00EB35F3" w:rsidRDefault="00B036DB" w:rsidP="00DF7350">
      <w:pPr>
        <w:rPr>
          <w:b/>
          <w:sz w:val="24"/>
          <w:szCs w:val="32"/>
          <w:u w:val="single"/>
        </w:rPr>
      </w:pPr>
      <w:r>
        <w:t xml:space="preserve">Ananasové </w:t>
      </w:r>
      <w:proofErr w:type="spellStart"/>
      <w:r>
        <w:t>ravioli</w:t>
      </w:r>
      <w:proofErr w:type="spellEnd"/>
      <w:r>
        <w:t xml:space="preserve"> plněné limetkovým </w:t>
      </w:r>
      <w:proofErr w:type="spellStart"/>
      <w:r>
        <w:t>mascarpone</w:t>
      </w:r>
      <w:proofErr w:type="spellEnd"/>
      <w:r>
        <w:t xml:space="preserve">, malinové </w:t>
      </w:r>
      <w:proofErr w:type="spellStart"/>
      <w:r>
        <w:t>coulis</w:t>
      </w:r>
      <w:proofErr w:type="spellEnd"/>
      <w:r>
        <w:t xml:space="preserve"> s mátou (7,12) </w:t>
      </w:r>
      <w:r>
        <w:tab/>
      </w:r>
      <w:r>
        <w:tab/>
        <w:t>79,-</w:t>
      </w:r>
    </w:p>
    <w:p w:rsidR="00951E5D" w:rsidRDefault="00951E5D" w:rsidP="00EA46FB">
      <w:pPr>
        <w:rPr>
          <w:b/>
          <w:sz w:val="4"/>
          <w:szCs w:val="4"/>
          <w:u w:val="single"/>
        </w:rPr>
      </w:pPr>
    </w:p>
    <w:sectPr w:rsidR="00951E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AC" w:rsidRDefault="001613AC" w:rsidP="001613AC">
      <w:pPr>
        <w:spacing w:after="0" w:line="240" w:lineRule="auto"/>
      </w:pPr>
      <w:r>
        <w:separator/>
      </w:r>
    </w:p>
  </w:endnote>
  <w:endnote w:type="continuationSeparator" w:id="0">
    <w:p w:rsidR="001613AC" w:rsidRDefault="001613AC" w:rsidP="0016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AC" w:rsidRPr="006E6D13" w:rsidRDefault="001613AC" w:rsidP="001613AC">
    <w:pPr>
      <w:rPr>
        <w:rFonts w:ascii="Arial" w:hAnsi="Arial" w:cs="Arial"/>
        <w:sz w:val="20"/>
        <w:szCs w:val="28"/>
      </w:rPr>
    </w:pPr>
  </w:p>
  <w:p w:rsidR="001613AC" w:rsidRDefault="001613AC" w:rsidP="001613AC">
    <w:pPr>
      <w:shd w:val="clear" w:color="auto" w:fill="7F7F7F"/>
      <w:spacing w:after="0" w:line="240" w:lineRule="auto"/>
      <w:jc w:val="center"/>
      <w:rPr>
        <w:rFonts w:ascii="Arial" w:hAnsi="Arial" w:cs="Arial"/>
        <w:color w:val="FFFFFF"/>
      </w:rPr>
    </w:pPr>
    <w:r>
      <w:rPr>
        <w:rFonts w:ascii="Arial" w:hAnsi="Arial" w:cs="Arial"/>
        <w:color w:val="FFFFFF"/>
      </w:rPr>
      <w:t>Dobrou chuť Vám přeje kolektiv zaměstnanců restaurace.</w:t>
    </w:r>
  </w:p>
  <w:p w:rsidR="001613AC" w:rsidRPr="002F4567" w:rsidRDefault="001613AC" w:rsidP="001613AC">
    <w:pPr>
      <w:shd w:val="clear" w:color="auto" w:fill="7F7F7F"/>
      <w:spacing w:after="0" w:line="240" w:lineRule="auto"/>
      <w:jc w:val="center"/>
      <w:rPr>
        <w:rFonts w:ascii="Arial" w:hAnsi="Arial" w:cs="Arial"/>
        <w:color w:val="FFFFFF"/>
      </w:rPr>
    </w:pPr>
    <w:r>
      <w:rPr>
        <w:rFonts w:ascii="Arial" w:hAnsi="Arial" w:cs="Arial"/>
        <w:color w:val="FFFFFF"/>
      </w:rPr>
      <w:t>Informace o alergenech na vyžádání u obsluhy.</w:t>
    </w:r>
  </w:p>
  <w:p w:rsidR="001613AC" w:rsidRDefault="001613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AC" w:rsidRDefault="001613AC" w:rsidP="001613AC">
      <w:pPr>
        <w:spacing w:after="0" w:line="240" w:lineRule="auto"/>
      </w:pPr>
      <w:r>
        <w:separator/>
      </w:r>
    </w:p>
  </w:footnote>
  <w:footnote w:type="continuationSeparator" w:id="0">
    <w:p w:rsidR="001613AC" w:rsidRDefault="001613AC" w:rsidP="0016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040C"/>
    <w:multiLevelType w:val="hybridMultilevel"/>
    <w:tmpl w:val="EC4A71B4"/>
    <w:lvl w:ilvl="0" w:tplc="BFB89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49"/>
    <w:rsid w:val="00067EF6"/>
    <w:rsid w:val="000C4A64"/>
    <w:rsid w:val="000E0730"/>
    <w:rsid w:val="00127F0A"/>
    <w:rsid w:val="001613AC"/>
    <w:rsid w:val="00187253"/>
    <w:rsid w:val="001E0D5D"/>
    <w:rsid w:val="00207DBA"/>
    <w:rsid w:val="002E0CE1"/>
    <w:rsid w:val="003C5D44"/>
    <w:rsid w:val="003D10DC"/>
    <w:rsid w:val="003D3D36"/>
    <w:rsid w:val="003F3D3B"/>
    <w:rsid w:val="004C5C41"/>
    <w:rsid w:val="004E06F1"/>
    <w:rsid w:val="0052635E"/>
    <w:rsid w:val="00540E35"/>
    <w:rsid w:val="0057337E"/>
    <w:rsid w:val="00593461"/>
    <w:rsid w:val="005E14D4"/>
    <w:rsid w:val="005F29EC"/>
    <w:rsid w:val="0069090D"/>
    <w:rsid w:val="00703ED0"/>
    <w:rsid w:val="00745195"/>
    <w:rsid w:val="00771ABC"/>
    <w:rsid w:val="00793724"/>
    <w:rsid w:val="007E3D84"/>
    <w:rsid w:val="007E7B6A"/>
    <w:rsid w:val="00807939"/>
    <w:rsid w:val="00827517"/>
    <w:rsid w:val="009415FF"/>
    <w:rsid w:val="009515BD"/>
    <w:rsid w:val="00951E5D"/>
    <w:rsid w:val="00993AED"/>
    <w:rsid w:val="009B2025"/>
    <w:rsid w:val="009B33C0"/>
    <w:rsid w:val="009C4256"/>
    <w:rsid w:val="009E459D"/>
    <w:rsid w:val="00A2396C"/>
    <w:rsid w:val="00A439FE"/>
    <w:rsid w:val="00A45498"/>
    <w:rsid w:val="00AC061E"/>
    <w:rsid w:val="00AD4803"/>
    <w:rsid w:val="00AE7E04"/>
    <w:rsid w:val="00AE7F03"/>
    <w:rsid w:val="00B036DB"/>
    <w:rsid w:val="00BA00EC"/>
    <w:rsid w:val="00BD4941"/>
    <w:rsid w:val="00BF2250"/>
    <w:rsid w:val="00C326AB"/>
    <w:rsid w:val="00CC6B03"/>
    <w:rsid w:val="00DF7350"/>
    <w:rsid w:val="00E23616"/>
    <w:rsid w:val="00E23761"/>
    <w:rsid w:val="00E42A10"/>
    <w:rsid w:val="00E71449"/>
    <w:rsid w:val="00E920A9"/>
    <w:rsid w:val="00EA2525"/>
    <w:rsid w:val="00EA4402"/>
    <w:rsid w:val="00EA4579"/>
    <w:rsid w:val="00EA46FB"/>
    <w:rsid w:val="00EB35F3"/>
    <w:rsid w:val="00EC75FD"/>
    <w:rsid w:val="00FC7ECD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6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3AC"/>
  </w:style>
  <w:style w:type="paragraph" w:styleId="Zpat">
    <w:name w:val="footer"/>
    <w:basedOn w:val="Normln"/>
    <w:link w:val="ZpatChar"/>
    <w:uiPriority w:val="99"/>
    <w:unhideWhenUsed/>
    <w:rsid w:val="0016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3AC"/>
  </w:style>
  <w:style w:type="paragraph" w:styleId="Bezmezer">
    <w:name w:val="No Spacing"/>
    <w:uiPriority w:val="1"/>
    <w:qFormat/>
    <w:rsid w:val="00A239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6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3AC"/>
  </w:style>
  <w:style w:type="paragraph" w:styleId="Zpat">
    <w:name w:val="footer"/>
    <w:basedOn w:val="Normln"/>
    <w:link w:val="ZpatChar"/>
    <w:uiPriority w:val="99"/>
    <w:unhideWhenUsed/>
    <w:rsid w:val="0016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3AC"/>
  </w:style>
  <w:style w:type="paragraph" w:styleId="Bezmezer">
    <w:name w:val="No Spacing"/>
    <w:uiPriority w:val="1"/>
    <w:qFormat/>
    <w:rsid w:val="00A23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VOSZ Brno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 - Kalová Táňa</dc:creator>
  <cp:lastModifiedBy>BAL - Kalová Táňa</cp:lastModifiedBy>
  <cp:revision>7</cp:revision>
  <cp:lastPrinted>2018-11-17T08:47:00Z</cp:lastPrinted>
  <dcterms:created xsi:type="dcterms:W3CDTF">2019-11-20T12:09:00Z</dcterms:created>
  <dcterms:modified xsi:type="dcterms:W3CDTF">2019-11-20T12:45:00Z</dcterms:modified>
</cp:coreProperties>
</file>